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"https://h5.scgpnews.com.cn/html/hotnews/code/details.html?id=99b52f67b08b4acd9ab576306f474b7a"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https://h5.scgpnews.com.cn/html/hotnews/code/details.html?id=99b52f67b08b4acd9ab576306f474b7a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146C6A2B"/>
    <w:rsid w:val="28A1297A"/>
    <w:rsid w:val="2E3A0EE3"/>
    <w:rsid w:val="3C4A29EA"/>
    <w:rsid w:val="583B5716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7010CCE46CFB449D92468FCEEE37401F_13</vt:lpwstr>
  </property>
</Properties>
</file>